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770" w:rsidRDefault="00513770"/>
    <w:p w:rsidR="00BE646F" w:rsidRPr="00AE2AE8" w:rsidRDefault="00AE2AE8">
      <w:pPr>
        <w:rPr>
          <w:b/>
          <w:color w:val="00B0F0"/>
        </w:rPr>
      </w:pPr>
      <w:r>
        <w:rPr>
          <w:b/>
          <w:color w:val="00B0F0"/>
        </w:rPr>
        <w:t xml:space="preserve">*** </w:t>
      </w:r>
      <w:r w:rsidR="00BE646F" w:rsidRPr="00AE2AE8">
        <w:rPr>
          <w:b/>
          <w:color w:val="00B0F0"/>
        </w:rPr>
        <w:t>Incident management</w:t>
      </w:r>
    </w:p>
    <w:p w:rsidR="00636118" w:rsidRDefault="00636118">
      <w:r>
        <w:t>Service desk analyst: 1</w:t>
      </w:r>
      <w:r w:rsidRPr="00636118">
        <w:rPr>
          <w:vertAlign w:val="superscript"/>
        </w:rPr>
        <w:t>st</w:t>
      </w:r>
      <w:r>
        <w:t xml:space="preserve"> line support</w:t>
      </w:r>
    </w:p>
    <w:p w:rsidR="00636118" w:rsidRDefault="00636118">
      <w:r>
        <w:t>Specialist: 2</w:t>
      </w:r>
      <w:r w:rsidRPr="00636118">
        <w:rPr>
          <w:vertAlign w:val="superscript"/>
        </w:rPr>
        <w:t>nd</w:t>
      </w:r>
      <w:r>
        <w:t xml:space="preserve"> or 3</w:t>
      </w:r>
      <w:r w:rsidRPr="00636118">
        <w:rPr>
          <w:vertAlign w:val="superscript"/>
        </w:rPr>
        <w:t>rd</w:t>
      </w:r>
      <w:r>
        <w:t xml:space="preserve"> line support</w:t>
      </w:r>
    </w:p>
    <w:p w:rsidR="00BE646F" w:rsidRDefault="009F37E1">
      <w:r>
        <w:rPr>
          <w:noProof/>
        </w:rPr>
        <w:drawing>
          <wp:inline distT="0" distB="0" distL="0" distR="0" wp14:anchorId="038F755C" wp14:editId="1B36E689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9F37E1">
      <w:r>
        <w:rPr>
          <w:noProof/>
        </w:rPr>
        <w:lastRenderedPageBreak/>
        <w:drawing>
          <wp:inline distT="0" distB="0" distL="0" distR="0" wp14:anchorId="6397AF93" wp14:editId="3B3DA445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9F37E1">
      <w:r>
        <w:t>Next screen</w:t>
      </w:r>
    </w:p>
    <w:p w:rsidR="009F37E1" w:rsidRDefault="009F37E1">
      <w:r>
        <w:rPr>
          <w:noProof/>
        </w:rPr>
        <w:lastRenderedPageBreak/>
        <w:drawing>
          <wp:inline distT="0" distB="0" distL="0" distR="0" wp14:anchorId="553D2F45" wp14:editId="39EE615C">
            <wp:extent cx="5943600" cy="4569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9F37E1">
      <w:r>
        <w:t>Click on green (requestor console)</w:t>
      </w:r>
    </w:p>
    <w:p w:rsidR="009F37E1" w:rsidRDefault="009F37E1">
      <w:r>
        <w:rPr>
          <w:noProof/>
        </w:rPr>
        <w:lastRenderedPageBreak/>
        <w:drawing>
          <wp:inline distT="0" distB="0" distL="0" distR="0" wp14:anchorId="4BCD8BBF" wp14:editId="6CF3925D">
            <wp:extent cx="59436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9F37E1">
      <w:r>
        <w:t>Click on red (support staff roles)</w:t>
      </w:r>
    </w:p>
    <w:p w:rsidR="009F37E1" w:rsidRDefault="009F37E1">
      <w:r>
        <w:rPr>
          <w:noProof/>
        </w:rPr>
        <w:lastRenderedPageBreak/>
        <w:drawing>
          <wp:inline distT="0" distB="0" distL="0" distR="0" wp14:anchorId="10DCBE86" wp14:editId="77FEC601">
            <wp:extent cx="5943600" cy="4569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9F37E1">
      <w:r>
        <w:t>Click on blue (Manager Roles)</w:t>
      </w:r>
    </w:p>
    <w:p w:rsidR="009F37E1" w:rsidRDefault="009F37E1">
      <w:r>
        <w:rPr>
          <w:noProof/>
        </w:rPr>
        <w:lastRenderedPageBreak/>
        <w:drawing>
          <wp:inline distT="0" distB="0" distL="0" distR="0" wp14:anchorId="2B9A72B3" wp14:editId="4F301B91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9F37E1">
      <w:r>
        <w:rPr>
          <w:noProof/>
        </w:rPr>
        <w:lastRenderedPageBreak/>
        <w:drawing>
          <wp:inline distT="0" distB="0" distL="0" distR="0" wp14:anchorId="56A35553" wp14:editId="6275BE1C">
            <wp:extent cx="5943600" cy="4569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9F37E1">
      <w:r>
        <w:t>Order</w:t>
      </w:r>
    </w:p>
    <w:p w:rsidR="009F37E1" w:rsidRDefault="009F37E1">
      <w:r>
        <w:t>Click on requestor responsibilities</w:t>
      </w:r>
    </w:p>
    <w:p w:rsidR="009F37E1" w:rsidRDefault="009F37E1">
      <w:r>
        <w:rPr>
          <w:noProof/>
        </w:rPr>
        <w:lastRenderedPageBreak/>
        <w:drawing>
          <wp:inline distT="0" distB="0" distL="0" distR="0" wp14:anchorId="684AA723" wp14:editId="09A694E1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9F37E1">
      <w:r>
        <w:t>Click on requestor console</w:t>
      </w:r>
    </w:p>
    <w:p w:rsidR="009F37E1" w:rsidRDefault="009F37E1">
      <w:r>
        <w:rPr>
          <w:noProof/>
        </w:rPr>
        <w:lastRenderedPageBreak/>
        <w:drawing>
          <wp:inline distT="0" distB="0" distL="0" distR="0" wp14:anchorId="7D9258D3" wp14:editId="185E0B67">
            <wp:extent cx="5943600" cy="4569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9F37E1">
      <w:r>
        <w:rPr>
          <w:noProof/>
        </w:rPr>
        <w:lastRenderedPageBreak/>
        <w:drawing>
          <wp:inline distT="0" distB="0" distL="0" distR="0" wp14:anchorId="2AD8C7BB" wp14:editId="48BC9F91">
            <wp:extent cx="5943600" cy="4569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9F37E1">
      <w:r>
        <w:t>Click on requestor example</w:t>
      </w:r>
    </w:p>
    <w:p w:rsidR="009F37E1" w:rsidRDefault="009F37E1">
      <w:r>
        <w:rPr>
          <w:noProof/>
        </w:rPr>
        <w:lastRenderedPageBreak/>
        <w:drawing>
          <wp:inline distT="0" distB="0" distL="0" distR="0" wp14:anchorId="2921FAF2" wp14:editId="2AAFE599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9F37E1">
      <w:r>
        <w:rPr>
          <w:noProof/>
        </w:rPr>
        <w:lastRenderedPageBreak/>
        <w:drawing>
          <wp:inline distT="0" distB="0" distL="0" distR="0" wp14:anchorId="6FFBC515" wp14:editId="0A1F8C69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E1" w:rsidRDefault="004F446E">
      <w:r>
        <w:rPr>
          <w:noProof/>
        </w:rPr>
        <w:lastRenderedPageBreak/>
        <w:drawing>
          <wp:inline distT="0" distB="0" distL="0" distR="0" wp14:anchorId="31346ED2" wp14:editId="0F3E9E69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E" w:rsidRDefault="004F446E">
      <w:r>
        <w:rPr>
          <w:noProof/>
        </w:rPr>
        <w:lastRenderedPageBreak/>
        <w:drawing>
          <wp:inline distT="0" distB="0" distL="0" distR="0" wp14:anchorId="1E189968" wp14:editId="14FDFBD5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E" w:rsidRDefault="004F446E">
      <w:r>
        <w:rPr>
          <w:noProof/>
        </w:rPr>
        <w:lastRenderedPageBreak/>
        <w:drawing>
          <wp:inline distT="0" distB="0" distL="0" distR="0" wp14:anchorId="710A6556" wp14:editId="0A639FA7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E" w:rsidRDefault="004F446E">
      <w:r>
        <w:t>Click on green</w:t>
      </w:r>
    </w:p>
    <w:p w:rsidR="004F446E" w:rsidRDefault="004F446E">
      <w:r>
        <w:rPr>
          <w:noProof/>
        </w:rPr>
        <w:lastRenderedPageBreak/>
        <w:drawing>
          <wp:inline distT="0" distB="0" distL="0" distR="0" wp14:anchorId="40FBBB5E" wp14:editId="2575C8C2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E" w:rsidRDefault="004F446E">
      <w:r>
        <w:rPr>
          <w:noProof/>
        </w:rPr>
        <w:lastRenderedPageBreak/>
        <w:drawing>
          <wp:inline distT="0" distB="0" distL="0" distR="0" wp14:anchorId="24FFA9EC" wp14:editId="1F1923F8">
            <wp:extent cx="5943600" cy="4569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E" w:rsidRDefault="004F446E">
      <w:r>
        <w:t>Click on red</w:t>
      </w:r>
    </w:p>
    <w:p w:rsidR="004F446E" w:rsidRDefault="004F446E">
      <w:r>
        <w:rPr>
          <w:noProof/>
        </w:rPr>
        <w:lastRenderedPageBreak/>
        <w:drawing>
          <wp:inline distT="0" distB="0" distL="0" distR="0" wp14:anchorId="68AC2943" wp14:editId="63934CD5">
            <wp:extent cx="5943600" cy="4569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E" w:rsidRDefault="004F446E">
      <w:r>
        <w:t>Click on blue</w:t>
      </w:r>
    </w:p>
    <w:p w:rsidR="004F446E" w:rsidRDefault="004F446E">
      <w:r>
        <w:rPr>
          <w:noProof/>
        </w:rPr>
        <w:lastRenderedPageBreak/>
        <w:drawing>
          <wp:inline distT="0" distB="0" distL="0" distR="0" wp14:anchorId="0862D96D" wp14:editId="7622103D">
            <wp:extent cx="5943600" cy="45694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E" w:rsidRDefault="004F446E">
      <w:r>
        <w:rPr>
          <w:noProof/>
        </w:rPr>
        <w:lastRenderedPageBreak/>
        <w:drawing>
          <wp:inline distT="0" distB="0" distL="0" distR="0" wp14:anchorId="40483EFE" wp14:editId="40111062">
            <wp:extent cx="5943600" cy="4569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6E" w:rsidRDefault="004F446E">
      <w:r>
        <w:rPr>
          <w:noProof/>
        </w:rPr>
        <w:lastRenderedPageBreak/>
        <w:drawing>
          <wp:inline distT="0" distB="0" distL="0" distR="0" wp14:anchorId="4AACE4DF" wp14:editId="6FD8AE3A">
            <wp:extent cx="5943600" cy="4569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rPr>
          <w:noProof/>
        </w:rPr>
        <w:lastRenderedPageBreak/>
        <w:drawing>
          <wp:inline distT="0" distB="0" distL="0" distR="0" wp14:anchorId="3BCB945B" wp14:editId="4CDEA462">
            <wp:extent cx="5943600" cy="45694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rPr>
          <w:noProof/>
        </w:rPr>
        <w:lastRenderedPageBreak/>
        <w:drawing>
          <wp:inline distT="0" distB="0" distL="0" distR="0" wp14:anchorId="247B8B87" wp14:editId="28D6E071">
            <wp:extent cx="5943600" cy="45694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FB" w:rsidRDefault="00DD79FB">
      <w:r>
        <w:rPr>
          <w:noProof/>
        </w:rPr>
        <w:lastRenderedPageBreak/>
        <w:drawing>
          <wp:inline distT="0" distB="0" distL="0" distR="0" wp14:anchorId="6470A4AA" wp14:editId="35C0760E">
            <wp:extent cx="5943600" cy="45694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rPr>
          <w:noProof/>
        </w:rPr>
        <w:lastRenderedPageBreak/>
        <w:drawing>
          <wp:inline distT="0" distB="0" distL="0" distR="0" wp14:anchorId="140956FD" wp14:editId="64B2D05A">
            <wp:extent cx="5943600" cy="4569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t>Click on 1a</w:t>
      </w:r>
    </w:p>
    <w:p w:rsidR="00A04467" w:rsidRDefault="00A04467">
      <w:r>
        <w:rPr>
          <w:noProof/>
        </w:rPr>
        <w:lastRenderedPageBreak/>
        <w:drawing>
          <wp:inline distT="0" distB="0" distL="0" distR="0" wp14:anchorId="40674EA5" wp14:editId="028549DA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t>Click on 1b</w:t>
      </w:r>
    </w:p>
    <w:p w:rsidR="00A04467" w:rsidRDefault="00A04467">
      <w:r>
        <w:rPr>
          <w:noProof/>
        </w:rPr>
        <w:lastRenderedPageBreak/>
        <w:drawing>
          <wp:inline distT="0" distB="0" distL="0" distR="0" wp14:anchorId="5D666F40" wp14:editId="57D87F1A">
            <wp:extent cx="5943600" cy="4569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t>Click on step 2</w:t>
      </w:r>
    </w:p>
    <w:p w:rsidR="00A04467" w:rsidRDefault="00A04467">
      <w:r>
        <w:rPr>
          <w:noProof/>
        </w:rPr>
        <w:lastRenderedPageBreak/>
        <w:drawing>
          <wp:inline distT="0" distB="0" distL="0" distR="0" wp14:anchorId="7B7DA577" wp14:editId="4558E96D">
            <wp:extent cx="5943600" cy="4569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t>Click on step 3</w:t>
      </w:r>
    </w:p>
    <w:p w:rsidR="00A04467" w:rsidRDefault="00A04467">
      <w:r>
        <w:rPr>
          <w:noProof/>
        </w:rPr>
        <w:lastRenderedPageBreak/>
        <w:drawing>
          <wp:inline distT="0" distB="0" distL="0" distR="0" wp14:anchorId="0E6D062C" wp14:editId="3D30E0FD">
            <wp:extent cx="5943600" cy="45694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t>Click on step 4</w:t>
      </w:r>
    </w:p>
    <w:p w:rsidR="00A04467" w:rsidRDefault="00A04467">
      <w:r>
        <w:rPr>
          <w:noProof/>
        </w:rPr>
        <w:lastRenderedPageBreak/>
        <w:drawing>
          <wp:inline distT="0" distB="0" distL="0" distR="0" wp14:anchorId="724C62AE" wp14:editId="6C740D4F">
            <wp:extent cx="5943600" cy="4569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t>Click on step 5a</w:t>
      </w:r>
    </w:p>
    <w:p w:rsidR="00A04467" w:rsidRDefault="00A04467">
      <w:r>
        <w:rPr>
          <w:noProof/>
        </w:rPr>
        <w:lastRenderedPageBreak/>
        <w:drawing>
          <wp:inline distT="0" distB="0" distL="0" distR="0" wp14:anchorId="7576658A" wp14:editId="0B54374E">
            <wp:extent cx="5943600" cy="4569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t>Click on 5b</w:t>
      </w:r>
    </w:p>
    <w:p w:rsidR="00A04467" w:rsidRDefault="00A04467">
      <w:r>
        <w:rPr>
          <w:noProof/>
        </w:rPr>
        <w:lastRenderedPageBreak/>
        <w:drawing>
          <wp:inline distT="0" distB="0" distL="0" distR="0" wp14:anchorId="0D5C723C" wp14:editId="6FC315B1">
            <wp:extent cx="5943600" cy="4569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t>Click on 6a</w:t>
      </w:r>
    </w:p>
    <w:p w:rsidR="00A04467" w:rsidRDefault="00A04467">
      <w:r>
        <w:rPr>
          <w:noProof/>
        </w:rPr>
        <w:lastRenderedPageBreak/>
        <w:drawing>
          <wp:inline distT="0" distB="0" distL="0" distR="0" wp14:anchorId="2F1B0351" wp14:editId="21535B32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>
      <w:r>
        <w:t>Click on 6b</w:t>
      </w:r>
    </w:p>
    <w:p w:rsidR="009F37E1" w:rsidRDefault="009F37E1"/>
    <w:p w:rsidR="009F37E1" w:rsidRDefault="00A04467">
      <w:r>
        <w:rPr>
          <w:noProof/>
        </w:rPr>
        <w:lastRenderedPageBreak/>
        <w:drawing>
          <wp:inline distT="0" distB="0" distL="0" distR="0" wp14:anchorId="78081FAB" wp14:editId="06C97D7D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7" w:rsidRDefault="00A04467"/>
    <w:p w:rsidR="003E5A6D" w:rsidRDefault="003E5A6D"/>
    <w:p w:rsidR="003E5A6D" w:rsidRDefault="003E5A6D"/>
    <w:p w:rsidR="003E5A6D" w:rsidRDefault="003E5A6D"/>
    <w:p w:rsidR="003E5A6D" w:rsidRDefault="003400BD">
      <w:r>
        <w:rPr>
          <w:noProof/>
        </w:rPr>
        <w:lastRenderedPageBreak/>
        <w:drawing>
          <wp:inline distT="0" distB="0" distL="0" distR="0" wp14:anchorId="0F77D593" wp14:editId="1D895802">
            <wp:extent cx="5943600" cy="46062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179A" w:rsidRDefault="0029179A"/>
    <w:p w:rsidR="0029179A" w:rsidRDefault="0029179A">
      <w:r>
        <w:t>Quiz</w:t>
      </w:r>
    </w:p>
    <w:p w:rsidR="0029179A" w:rsidRDefault="003400BD">
      <w:r>
        <w:rPr>
          <w:noProof/>
        </w:rPr>
        <w:lastRenderedPageBreak/>
        <w:drawing>
          <wp:inline distT="0" distB="0" distL="0" distR="0" wp14:anchorId="1391C1E1" wp14:editId="19D3540D">
            <wp:extent cx="5943600" cy="46062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BD" w:rsidRDefault="003400BD">
      <w:r>
        <w:rPr>
          <w:noProof/>
        </w:rPr>
        <w:lastRenderedPageBreak/>
        <w:drawing>
          <wp:inline distT="0" distB="0" distL="0" distR="0" wp14:anchorId="1920B4C5" wp14:editId="004CBE21">
            <wp:extent cx="5943600" cy="46062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BD" w:rsidRDefault="003400BD"/>
    <w:p w:rsidR="003400BD" w:rsidRDefault="003400BD">
      <w:r>
        <w:rPr>
          <w:noProof/>
        </w:rPr>
        <w:lastRenderedPageBreak/>
        <w:drawing>
          <wp:inline distT="0" distB="0" distL="0" distR="0" wp14:anchorId="73426D9D" wp14:editId="61467055">
            <wp:extent cx="5943600" cy="46062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BD" w:rsidRDefault="003400BD">
      <w:r>
        <w:rPr>
          <w:noProof/>
        </w:rPr>
        <w:lastRenderedPageBreak/>
        <w:drawing>
          <wp:inline distT="0" distB="0" distL="0" distR="0" wp14:anchorId="73FA44E5" wp14:editId="05CED5F5">
            <wp:extent cx="5943600" cy="46062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BD" w:rsidRDefault="003400BD">
      <w:r>
        <w:rPr>
          <w:noProof/>
        </w:rPr>
        <w:lastRenderedPageBreak/>
        <w:drawing>
          <wp:inline distT="0" distB="0" distL="0" distR="0" wp14:anchorId="25F66D73" wp14:editId="29F46E3A">
            <wp:extent cx="5943600" cy="46062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BD" w:rsidRDefault="003400BD">
      <w:r>
        <w:rPr>
          <w:noProof/>
        </w:rPr>
        <w:lastRenderedPageBreak/>
        <w:drawing>
          <wp:inline distT="0" distB="0" distL="0" distR="0" wp14:anchorId="430C15DD" wp14:editId="4BBCC8B2">
            <wp:extent cx="5943600" cy="46062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BD" w:rsidRDefault="003400BD">
      <w:r>
        <w:rPr>
          <w:noProof/>
        </w:rPr>
        <w:lastRenderedPageBreak/>
        <w:drawing>
          <wp:inline distT="0" distB="0" distL="0" distR="0" wp14:anchorId="77E75C2A" wp14:editId="01C7B059">
            <wp:extent cx="5943600" cy="46062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BD" w:rsidRDefault="003400BD">
      <w:r>
        <w:rPr>
          <w:noProof/>
        </w:rPr>
        <w:lastRenderedPageBreak/>
        <w:drawing>
          <wp:inline distT="0" distB="0" distL="0" distR="0" wp14:anchorId="648C1BE1" wp14:editId="234E0A5D">
            <wp:extent cx="5943600" cy="46062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BD" w:rsidRDefault="003400BD"/>
    <w:sectPr w:rsidR="003400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646F"/>
    <w:rsid w:val="00031CA3"/>
    <w:rsid w:val="0029179A"/>
    <w:rsid w:val="003400BD"/>
    <w:rsid w:val="003E5A6D"/>
    <w:rsid w:val="004F446E"/>
    <w:rsid w:val="00513770"/>
    <w:rsid w:val="00636118"/>
    <w:rsid w:val="009A57F0"/>
    <w:rsid w:val="009F37E1"/>
    <w:rsid w:val="00A04467"/>
    <w:rsid w:val="00AE2AE8"/>
    <w:rsid w:val="00BE646F"/>
    <w:rsid w:val="00DD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37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37E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37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37E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43</Pages>
  <Words>85</Words>
  <Characters>489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573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13</cp:revision>
  <dcterms:created xsi:type="dcterms:W3CDTF">2016-04-28T10:11:00Z</dcterms:created>
  <dcterms:modified xsi:type="dcterms:W3CDTF">2016-04-28T12:26:00Z</dcterms:modified>
</cp:coreProperties>
</file>